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3FBA2B0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AB324E">
        <w:rPr>
          <w:rFonts w:ascii="Times New Roman" w:eastAsia="Calibri" w:hAnsi="Times New Roman" w:cs="Times New Roman"/>
          <w:b/>
          <w:sz w:val="28"/>
          <w:szCs w:val="28"/>
        </w:rPr>
        <w:t>ОСНОВЫЙ БОР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 1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27E876" w14:textId="0471774F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Стоимость путевки 1 дня – 1</w:t>
      </w:r>
      <w:r w:rsidR="00D51D5B">
        <w:rPr>
          <w:rFonts w:ascii="Times New Roman" w:eastAsia="Calibri" w:hAnsi="Times New Roman" w:cs="Times New Roman"/>
          <w:sz w:val="28"/>
          <w:szCs w:val="28"/>
        </w:rPr>
        <w:t>800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411B2FA3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6480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120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0BEB5D9F" w14:textId="0EAAFEB6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ACF34E" w14:textId="1165C047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х12дн.=21.600 руб. (стоимость путевки на 12 дней)</w:t>
            </w:r>
          </w:p>
        </w:tc>
      </w:tr>
      <w:tr w:rsidR="003A56C1" w:rsidRPr="003A56C1" w14:paraId="7E63521A" w14:textId="77777777" w:rsidTr="00D51D5B">
        <w:tc>
          <w:tcPr>
            <w:tcW w:w="425" w:type="dxa"/>
            <w:shd w:val="clear" w:color="auto" w:fill="auto"/>
          </w:tcPr>
          <w:p w14:paraId="3D4628B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23F21821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479EDD4" w14:textId="018344C6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  <w:p w14:paraId="585A1052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6D25AC24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D5F2BF" w14:textId="1DE79F82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540руб.х12дней=6480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12310A42" w14:textId="01B0310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27717574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39EEB413" w14:textId="6B12553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15.120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10 корпус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19E46E0" w14:textId="2C15D401" w:rsidR="00804AC1" w:rsidRPr="00850DC9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2100=</w:t>
            </w:r>
          </w:p>
          <w:p w14:paraId="45DF82DF" w14:textId="3F012D1C" w:rsidR="00850DC9" w:rsidRPr="003A56C1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=25.200 руб. (стоимость путевки на 12 дней)</w:t>
            </w: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Скидка за счет средств Рескома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96B3BA4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=630 руб.х12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F0BF80B" w14:textId="1A8E1A2F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CF04D37" w14:textId="09743552" w:rsid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640</w:t>
            </w:r>
            <w:r w:rsid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14:paraId="2937924B" w14:textId="14D00F86" w:rsidR="00D51D5B" w:rsidRPr="003A56C1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790F95F9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Председатель территориальной профсоюзной организации направляет в Реском профсоюза (</w:t>
      </w:r>
      <w:hyperlink r:id="rId7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СОСНОВЫЙ БОР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29A00494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августа Список, желающих отдохнуть в августе и т.д.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142F612A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короновирусом в течение последних 14 дней. Документ должен быть выдан медицинской организацией не </w:t>
      </w:r>
      <w:r w:rsidR="00F80B01">
        <w:rPr>
          <w:rFonts w:ascii="Times New Roman" w:eastAsia="Calibri" w:hAnsi="Times New Roman" w:cs="Times New Roman"/>
          <w:sz w:val="28"/>
          <w:szCs w:val="28"/>
        </w:rPr>
        <w:t>ранее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1CE2C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77777777" w:rsidR="00E47690" w:rsidRDefault="00E47690"/>
    <w:sectPr w:rsidR="00E47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11E4" w14:textId="77777777" w:rsidR="00594223" w:rsidRDefault="00594223" w:rsidP="00D51D5B">
      <w:pPr>
        <w:spacing w:after="0" w:line="240" w:lineRule="auto"/>
      </w:pPr>
      <w:r>
        <w:separator/>
      </w:r>
    </w:p>
  </w:endnote>
  <w:endnote w:type="continuationSeparator" w:id="0">
    <w:p w14:paraId="1DB9FA74" w14:textId="77777777" w:rsidR="00594223" w:rsidRDefault="00594223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0068" w14:textId="77777777" w:rsidR="00594223" w:rsidRDefault="00594223" w:rsidP="00D51D5B">
      <w:pPr>
        <w:spacing w:after="0" w:line="240" w:lineRule="auto"/>
      </w:pPr>
      <w:r>
        <w:separator/>
      </w:r>
    </w:p>
  </w:footnote>
  <w:footnote w:type="continuationSeparator" w:id="0">
    <w:p w14:paraId="0A3B7C44" w14:textId="77777777" w:rsidR="00594223" w:rsidRDefault="00594223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1"/>
    <w:rsid w:val="00010922"/>
    <w:rsid w:val="0023203C"/>
    <w:rsid w:val="003A56C1"/>
    <w:rsid w:val="004B5EAF"/>
    <w:rsid w:val="0053707D"/>
    <w:rsid w:val="00594223"/>
    <w:rsid w:val="00804AC1"/>
    <w:rsid w:val="00850DC9"/>
    <w:rsid w:val="00AB324E"/>
    <w:rsid w:val="00C87B82"/>
    <w:rsid w:val="00D35280"/>
    <w:rsid w:val="00D51D5B"/>
    <w:rsid w:val="00E47690"/>
    <w:rsid w:val="00F80B01"/>
    <w:rsid w:val="00FA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  <w15:chartTrackingRefBased/>
  <w15:docId w15:val="{01523678-4D9A-4DD5-8297-CF903C0F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@edun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 Асхатовна</dc:creator>
  <cp:keywords/>
  <dc:description/>
  <cp:lastModifiedBy>Infospec</cp:lastModifiedBy>
  <cp:revision>3</cp:revision>
  <cp:lastPrinted>2020-06-29T07:35:00Z</cp:lastPrinted>
  <dcterms:created xsi:type="dcterms:W3CDTF">2020-06-29T10:54:00Z</dcterms:created>
  <dcterms:modified xsi:type="dcterms:W3CDTF">2020-06-29T11:59:00Z</dcterms:modified>
</cp:coreProperties>
</file>